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38D265" w14:textId="7F734A4E" w:rsidR="008D5E4D" w:rsidRPr="00C60928" w:rsidRDefault="00166257" w:rsidP="00C6092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60928">
        <w:rPr>
          <w:rFonts w:ascii="Times New Roman" w:hAnsi="Times New Roman" w:cs="Times New Roman"/>
          <w:b/>
          <w:sz w:val="32"/>
          <w:szCs w:val="32"/>
        </w:rPr>
        <w:t>CHƯƠNG TRÌNH ĐÀO TẠO GIẢNG VIÊN</w:t>
      </w:r>
    </w:p>
    <w:p w14:paraId="5950AB1A" w14:textId="1BE6FA63" w:rsidR="00C60928" w:rsidRDefault="00C60928" w:rsidP="00C6092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60928">
        <w:rPr>
          <w:rFonts w:ascii="Times New Roman" w:hAnsi="Times New Roman" w:cs="Times New Roman"/>
          <w:b/>
          <w:sz w:val="32"/>
          <w:szCs w:val="32"/>
        </w:rPr>
        <w:t>Điện</w:t>
      </w:r>
      <w:proofErr w:type="spellEnd"/>
      <w:r w:rsidRPr="00C609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60928">
        <w:rPr>
          <w:rFonts w:ascii="Times New Roman" w:hAnsi="Times New Roman" w:cs="Times New Roman"/>
          <w:b/>
          <w:sz w:val="32"/>
          <w:szCs w:val="32"/>
        </w:rPr>
        <w:t>Cơ</w:t>
      </w:r>
      <w:proofErr w:type="spellEnd"/>
      <w:r w:rsidRPr="00C609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60928">
        <w:rPr>
          <w:rFonts w:ascii="Times New Roman" w:hAnsi="Times New Roman" w:cs="Times New Roman"/>
          <w:b/>
          <w:sz w:val="32"/>
          <w:szCs w:val="32"/>
        </w:rPr>
        <w:t>Bản</w:t>
      </w:r>
      <w:proofErr w:type="spellEnd"/>
      <w:r w:rsidRPr="00C609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60928">
        <w:rPr>
          <w:rFonts w:ascii="Times New Roman" w:hAnsi="Times New Roman" w:cs="Times New Roman"/>
          <w:b/>
          <w:sz w:val="32"/>
          <w:szCs w:val="32"/>
        </w:rPr>
        <w:t>và</w:t>
      </w:r>
      <w:proofErr w:type="spellEnd"/>
      <w:r w:rsidRPr="00C609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60928">
        <w:rPr>
          <w:rFonts w:ascii="Times New Roman" w:hAnsi="Times New Roman" w:cs="Times New Roman"/>
          <w:b/>
          <w:sz w:val="32"/>
          <w:szCs w:val="32"/>
        </w:rPr>
        <w:t>Năng</w:t>
      </w:r>
      <w:proofErr w:type="spellEnd"/>
      <w:r w:rsidRPr="00C609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60928">
        <w:rPr>
          <w:rFonts w:ascii="Times New Roman" w:hAnsi="Times New Roman" w:cs="Times New Roman"/>
          <w:b/>
          <w:sz w:val="32"/>
          <w:szCs w:val="32"/>
        </w:rPr>
        <w:t>Lượng</w:t>
      </w:r>
      <w:proofErr w:type="spellEnd"/>
      <w:r w:rsidRPr="00C609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60928">
        <w:rPr>
          <w:rFonts w:ascii="Times New Roman" w:hAnsi="Times New Roman" w:cs="Times New Roman"/>
          <w:b/>
          <w:sz w:val="32"/>
          <w:szCs w:val="32"/>
        </w:rPr>
        <w:t>Bền</w:t>
      </w:r>
      <w:proofErr w:type="spellEnd"/>
      <w:r w:rsidRPr="00C609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60928">
        <w:rPr>
          <w:rFonts w:ascii="Times New Roman" w:hAnsi="Times New Roman" w:cs="Times New Roman"/>
          <w:b/>
          <w:sz w:val="32"/>
          <w:szCs w:val="32"/>
        </w:rPr>
        <w:t>Vững</w:t>
      </w:r>
      <w:proofErr w:type="spellEnd"/>
    </w:p>
    <w:p w14:paraId="63E0FA70" w14:textId="77777777" w:rsidR="00C60928" w:rsidRPr="00C501E2" w:rsidRDefault="00C60928" w:rsidP="00C60928">
      <w:pPr>
        <w:spacing w:after="0"/>
        <w:jc w:val="center"/>
        <w:rPr>
          <w:rFonts w:ascii="Times New Roman" w:hAnsi="Times New Roman" w:cs="Times New Roman"/>
          <w:b/>
          <w:sz w:val="24"/>
          <w:szCs w:val="32"/>
        </w:rPr>
      </w:pPr>
    </w:p>
    <w:p w14:paraId="79F12DA5" w14:textId="7F068F36" w:rsidR="008369E0" w:rsidRPr="000A5A00" w:rsidRDefault="008D5E4D" w:rsidP="000A5A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9373F">
        <w:rPr>
          <w:rFonts w:ascii="Times New Roman" w:hAnsi="Times New Roman" w:cs="Times New Roman"/>
          <w:b/>
          <w:sz w:val="24"/>
          <w:szCs w:val="24"/>
        </w:rPr>
        <w:t>Thời</w:t>
      </w:r>
      <w:proofErr w:type="spellEnd"/>
      <w:r w:rsidRPr="00E9373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9373F">
        <w:rPr>
          <w:rFonts w:ascii="Times New Roman" w:hAnsi="Times New Roman" w:cs="Times New Roman"/>
          <w:b/>
          <w:sz w:val="24"/>
          <w:szCs w:val="24"/>
        </w:rPr>
        <w:t>gian</w:t>
      </w:r>
      <w:proofErr w:type="spellEnd"/>
      <w:r w:rsidR="00BF3E46">
        <w:rPr>
          <w:rFonts w:ascii="Times New Roman" w:hAnsi="Times New Roman" w:cs="Times New Roman"/>
          <w:sz w:val="24"/>
          <w:szCs w:val="24"/>
        </w:rPr>
        <w:tab/>
      </w:r>
      <w:r w:rsidR="00451C23">
        <w:rPr>
          <w:rFonts w:ascii="Times New Roman" w:hAnsi="Times New Roman" w:cs="Times New Roman"/>
          <w:sz w:val="24"/>
          <w:szCs w:val="24"/>
        </w:rPr>
        <w:tab/>
      </w:r>
      <w:r w:rsidR="005820CF">
        <w:rPr>
          <w:rFonts w:ascii="Times New Roman" w:hAnsi="Times New Roman" w:cs="Times New Roman"/>
          <w:sz w:val="24"/>
          <w:szCs w:val="24"/>
        </w:rPr>
        <w:t>:</w:t>
      </w:r>
      <w:r w:rsidR="00BF3E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E46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="00BC7E29">
        <w:rPr>
          <w:rFonts w:ascii="Times New Roman" w:hAnsi="Times New Roman" w:cs="Times New Roman"/>
          <w:sz w:val="24"/>
          <w:szCs w:val="24"/>
        </w:rPr>
        <w:t xml:space="preserve"> 11</w:t>
      </w:r>
      <w:r w:rsidR="008369E0" w:rsidRPr="000A5A00">
        <w:rPr>
          <w:rFonts w:ascii="Times New Roman" w:hAnsi="Times New Roman" w:cs="Times New Roman"/>
          <w:sz w:val="24"/>
          <w:szCs w:val="24"/>
        </w:rPr>
        <w:t>/</w:t>
      </w:r>
      <w:r w:rsidR="00BC7E29">
        <w:rPr>
          <w:rFonts w:ascii="Times New Roman" w:hAnsi="Times New Roman" w:cs="Times New Roman"/>
          <w:sz w:val="24"/>
          <w:szCs w:val="24"/>
        </w:rPr>
        <w:t>06</w:t>
      </w:r>
      <w:r w:rsidR="005820CF">
        <w:rPr>
          <w:rFonts w:ascii="Times New Roman" w:hAnsi="Times New Roman" w:cs="Times New Roman"/>
          <w:sz w:val="24"/>
          <w:szCs w:val="24"/>
        </w:rPr>
        <w:t xml:space="preserve">/2018 </w:t>
      </w:r>
      <w:proofErr w:type="spellStart"/>
      <w:r w:rsidR="00BF3E46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="00BC7E29">
        <w:rPr>
          <w:rFonts w:ascii="Times New Roman" w:hAnsi="Times New Roman" w:cs="Times New Roman"/>
          <w:sz w:val="24"/>
          <w:szCs w:val="24"/>
        </w:rPr>
        <w:t xml:space="preserve"> 23</w:t>
      </w:r>
      <w:r w:rsidR="005820CF">
        <w:rPr>
          <w:rFonts w:ascii="Times New Roman" w:hAnsi="Times New Roman" w:cs="Times New Roman"/>
          <w:sz w:val="24"/>
          <w:szCs w:val="24"/>
        </w:rPr>
        <w:t>/06/2018</w:t>
      </w:r>
    </w:p>
    <w:p w14:paraId="34711CF6" w14:textId="39B10700" w:rsidR="008369E0" w:rsidRPr="000A5A00" w:rsidRDefault="008D5E4D" w:rsidP="000A5A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9373F">
        <w:rPr>
          <w:rFonts w:ascii="Times New Roman" w:hAnsi="Times New Roman" w:cs="Times New Roman"/>
          <w:b/>
          <w:sz w:val="24"/>
          <w:szCs w:val="24"/>
        </w:rPr>
        <w:t>Địa</w:t>
      </w:r>
      <w:proofErr w:type="spellEnd"/>
      <w:r w:rsidRPr="00E9373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9373F">
        <w:rPr>
          <w:rFonts w:ascii="Times New Roman" w:hAnsi="Times New Roman" w:cs="Times New Roman"/>
          <w:b/>
          <w:sz w:val="24"/>
          <w:szCs w:val="24"/>
        </w:rPr>
        <w:t>điểm</w:t>
      </w:r>
      <w:proofErr w:type="spellEnd"/>
      <w:r w:rsidR="00BF3E46">
        <w:rPr>
          <w:rFonts w:ascii="Times New Roman" w:hAnsi="Times New Roman" w:cs="Times New Roman"/>
          <w:sz w:val="24"/>
          <w:szCs w:val="24"/>
        </w:rPr>
        <w:tab/>
      </w:r>
      <w:r w:rsidR="00451C23">
        <w:rPr>
          <w:rFonts w:ascii="Times New Roman" w:hAnsi="Times New Roman" w:cs="Times New Roman"/>
          <w:sz w:val="24"/>
          <w:szCs w:val="24"/>
        </w:rPr>
        <w:tab/>
      </w:r>
      <w:r w:rsidR="008369E0" w:rsidRPr="000A5A0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CĐ Lý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="00BF3E46">
        <w:rPr>
          <w:rFonts w:ascii="Times New Roman" w:hAnsi="Times New Roman" w:cs="Times New Roman"/>
          <w:sz w:val="24"/>
          <w:szCs w:val="24"/>
        </w:rPr>
        <w:t xml:space="preserve"> – TP. HCM</w:t>
      </w:r>
      <w:bookmarkStart w:id="0" w:name="_GoBack"/>
      <w:bookmarkEnd w:id="0"/>
    </w:p>
    <w:p w14:paraId="7270D352" w14:textId="308C534E" w:rsidR="008369E0" w:rsidRDefault="008D5E4D" w:rsidP="00C60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373F">
        <w:rPr>
          <w:rFonts w:ascii="Times New Roman" w:hAnsi="Times New Roman" w:cs="Times New Roman"/>
          <w:b/>
          <w:sz w:val="24"/>
          <w:szCs w:val="24"/>
        </w:rPr>
        <w:t xml:space="preserve">Đ/v </w:t>
      </w:r>
      <w:proofErr w:type="spellStart"/>
      <w:r w:rsidRPr="00E9373F">
        <w:rPr>
          <w:rFonts w:ascii="Times New Roman" w:hAnsi="Times New Roman" w:cs="Times New Roman"/>
          <w:b/>
          <w:sz w:val="24"/>
          <w:szCs w:val="24"/>
        </w:rPr>
        <w:t>tổ</w:t>
      </w:r>
      <w:proofErr w:type="spellEnd"/>
      <w:r w:rsidRPr="00E9373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9373F">
        <w:rPr>
          <w:rFonts w:ascii="Times New Roman" w:hAnsi="Times New Roman" w:cs="Times New Roman"/>
          <w:b/>
          <w:sz w:val="24"/>
          <w:szCs w:val="24"/>
        </w:rPr>
        <w:t>chức</w:t>
      </w:r>
      <w:proofErr w:type="spellEnd"/>
      <w:r w:rsidR="0032135E">
        <w:rPr>
          <w:rFonts w:ascii="Times New Roman" w:hAnsi="Times New Roman" w:cs="Times New Roman"/>
          <w:sz w:val="24"/>
          <w:szCs w:val="24"/>
        </w:rPr>
        <w:tab/>
      </w:r>
      <w:r w:rsidR="00451C23">
        <w:rPr>
          <w:rFonts w:ascii="Times New Roman" w:hAnsi="Times New Roman" w:cs="Times New Roman"/>
          <w:sz w:val="24"/>
          <w:szCs w:val="24"/>
        </w:rPr>
        <w:tab/>
      </w:r>
      <w:r w:rsidR="005820CF" w:rsidRPr="000A5A00">
        <w:rPr>
          <w:rFonts w:ascii="Times New Roman" w:hAnsi="Times New Roman" w:cs="Times New Roman"/>
          <w:sz w:val="24"/>
          <w:szCs w:val="24"/>
        </w:rPr>
        <w:t>:</w:t>
      </w:r>
      <w:r w:rsidR="00BC0481" w:rsidRPr="000A5A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4D51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="00CD4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4D51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="00CD4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4D51">
        <w:rPr>
          <w:rFonts w:ascii="Times New Roman" w:hAnsi="Times New Roman" w:cs="Times New Roman"/>
          <w:sz w:val="24"/>
          <w:szCs w:val="24"/>
        </w:rPr>
        <w:t>Điện</w:t>
      </w:r>
      <w:proofErr w:type="spellEnd"/>
    </w:p>
    <w:p w14:paraId="385737D0" w14:textId="77777777" w:rsidR="00906060" w:rsidRPr="000A5A00" w:rsidRDefault="00906060" w:rsidP="000A5A0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3131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508"/>
        <w:gridCol w:w="2977"/>
        <w:gridCol w:w="2976"/>
        <w:gridCol w:w="2835"/>
        <w:gridCol w:w="2835"/>
      </w:tblGrid>
      <w:tr w:rsidR="002F4BE0" w:rsidRPr="000A5A00" w14:paraId="7B5C269D" w14:textId="168953DC" w:rsidTr="00906060">
        <w:trPr>
          <w:trHeight w:val="323"/>
        </w:trPr>
        <w:tc>
          <w:tcPr>
            <w:tcW w:w="1508" w:type="dxa"/>
            <w:shd w:val="clear" w:color="auto" w:fill="00B050"/>
          </w:tcPr>
          <w:p w14:paraId="6D67D557" w14:textId="1D254E85" w:rsidR="002F4BE0" w:rsidRPr="007D05DF" w:rsidRDefault="002F4BE0" w:rsidP="006C7682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proofErr w:type="spellStart"/>
            <w:r w:rsidRPr="007D05DF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Thời</w:t>
            </w:r>
            <w:proofErr w:type="spellEnd"/>
            <w:r w:rsidRPr="007D05DF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Pr="007D05DF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gian</w:t>
            </w:r>
            <w:proofErr w:type="spellEnd"/>
          </w:p>
        </w:tc>
        <w:tc>
          <w:tcPr>
            <w:tcW w:w="2977" w:type="dxa"/>
            <w:shd w:val="clear" w:color="auto" w:fill="00B050"/>
          </w:tcPr>
          <w:p w14:paraId="6896BC28" w14:textId="506F6A8E" w:rsidR="002F4BE0" w:rsidRPr="007D05DF" w:rsidRDefault="002F4BE0" w:rsidP="00C31ECF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11/06/2018</w:t>
            </w:r>
          </w:p>
          <w:p w14:paraId="2B8EBECE" w14:textId="77777777" w:rsidR="002F4BE0" w:rsidRPr="007D05DF" w:rsidRDefault="002F4BE0" w:rsidP="00C31ECF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 xml:space="preserve">- </w:t>
            </w:r>
          </w:p>
          <w:p w14:paraId="437061D1" w14:textId="1E3ABCE1" w:rsidR="002F4BE0" w:rsidRPr="007D05DF" w:rsidRDefault="002F4BE0" w:rsidP="00C31ECF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12/06/2018</w:t>
            </w:r>
          </w:p>
        </w:tc>
        <w:tc>
          <w:tcPr>
            <w:tcW w:w="2976" w:type="dxa"/>
            <w:shd w:val="clear" w:color="auto" w:fill="00B050"/>
          </w:tcPr>
          <w:p w14:paraId="25C2424E" w14:textId="2F4A45EE" w:rsidR="002F4BE0" w:rsidRPr="007D05DF" w:rsidRDefault="002F4BE0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13/06/2018</w:t>
            </w:r>
          </w:p>
          <w:p w14:paraId="287661A3" w14:textId="77777777" w:rsidR="002F4BE0" w:rsidRPr="007D05DF" w:rsidRDefault="002F4BE0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-</w:t>
            </w:r>
          </w:p>
          <w:p w14:paraId="49656877" w14:textId="10553B68" w:rsidR="002F4BE0" w:rsidRPr="007D05DF" w:rsidRDefault="002F4BE0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14/06/2018</w:t>
            </w:r>
          </w:p>
        </w:tc>
        <w:tc>
          <w:tcPr>
            <w:tcW w:w="2835" w:type="dxa"/>
            <w:shd w:val="clear" w:color="auto" w:fill="00B050"/>
          </w:tcPr>
          <w:p w14:paraId="5FC09D5E" w14:textId="7DB29593" w:rsidR="002F4BE0" w:rsidRPr="007D05DF" w:rsidRDefault="002F4BE0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15/06/2018</w:t>
            </w:r>
          </w:p>
          <w:p w14:paraId="7B6202BA" w14:textId="77777777" w:rsidR="002F4BE0" w:rsidRPr="007D05DF" w:rsidRDefault="002F4BE0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-</w:t>
            </w:r>
          </w:p>
          <w:p w14:paraId="52657964" w14:textId="13C10717" w:rsidR="002F4BE0" w:rsidRPr="007D05DF" w:rsidRDefault="002F4BE0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16/06/2018</w:t>
            </w:r>
          </w:p>
        </w:tc>
        <w:tc>
          <w:tcPr>
            <w:tcW w:w="2835" w:type="dxa"/>
            <w:shd w:val="clear" w:color="auto" w:fill="00B050"/>
          </w:tcPr>
          <w:p w14:paraId="1823EF4E" w14:textId="77777777" w:rsidR="007D05DF" w:rsidRPr="007D05DF" w:rsidRDefault="007D05DF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18</w:t>
            </w:r>
            <w:r w:rsidR="002F4BE0"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/06/2018</w:t>
            </w:r>
          </w:p>
          <w:p w14:paraId="5E4C9C44" w14:textId="77777777" w:rsidR="007D05DF" w:rsidRPr="007D05DF" w:rsidRDefault="007D05DF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 – </w:t>
            </w:r>
          </w:p>
          <w:p w14:paraId="19EEDB34" w14:textId="602E4C0A" w:rsidR="002F4BE0" w:rsidRPr="007D05DF" w:rsidRDefault="007D05DF" w:rsidP="007D05DF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23/06/2018</w:t>
            </w:r>
          </w:p>
        </w:tc>
      </w:tr>
      <w:tr w:rsidR="002F4BE0" w:rsidRPr="000A5A00" w14:paraId="47E2E8E0" w14:textId="420931EB" w:rsidTr="00906060">
        <w:trPr>
          <w:trHeight w:val="323"/>
        </w:trPr>
        <w:tc>
          <w:tcPr>
            <w:tcW w:w="1508" w:type="dxa"/>
            <w:shd w:val="clear" w:color="auto" w:fill="00B050"/>
          </w:tcPr>
          <w:p w14:paraId="26328768" w14:textId="3B41F76B" w:rsidR="002F4BE0" w:rsidRPr="007D05DF" w:rsidRDefault="002F4BE0" w:rsidP="006C7682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proofErr w:type="spellStart"/>
            <w:r w:rsidRPr="007D05DF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Giảng</w:t>
            </w:r>
            <w:proofErr w:type="spellEnd"/>
            <w:r w:rsidRPr="007D05DF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Pr="007D05DF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977" w:type="dxa"/>
            <w:shd w:val="clear" w:color="auto" w:fill="00B050"/>
          </w:tcPr>
          <w:p w14:paraId="7B816CAE" w14:textId="229D4BFC" w:rsidR="002F4BE0" w:rsidRPr="007D05DF" w:rsidRDefault="002F4BE0" w:rsidP="00C31ECF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proofErr w:type="spellStart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Mr.</w:t>
            </w:r>
            <w:proofErr w:type="spellEnd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 xml:space="preserve"> Michael + </w:t>
            </w:r>
            <w:proofErr w:type="spellStart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Mr.</w:t>
            </w:r>
            <w:proofErr w:type="spellEnd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Đức</w:t>
            </w:r>
            <w:proofErr w:type="spellEnd"/>
          </w:p>
        </w:tc>
        <w:tc>
          <w:tcPr>
            <w:tcW w:w="2976" w:type="dxa"/>
            <w:shd w:val="clear" w:color="auto" w:fill="00B050"/>
          </w:tcPr>
          <w:p w14:paraId="2F334F7D" w14:textId="3A90EF21" w:rsidR="002F4BE0" w:rsidRPr="007D05DF" w:rsidRDefault="002F4BE0" w:rsidP="008369E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proofErr w:type="spellStart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Mr.</w:t>
            </w:r>
            <w:proofErr w:type="spellEnd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 xml:space="preserve"> Michael + </w:t>
            </w:r>
            <w:proofErr w:type="spellStart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Mr.</w:t>
            </w:r>
            <w:proofErr w:type="spellEnd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Đức</w:t>
            </w:r>
            <w:proofErr w:type="spellEnd"/>
          </w:p>
        </w:tc>
        <w:tc>
          <w:tcPr>
            <w:tcW w:w="2835" w:type="dxa"/>
            <w:shd w:val="clear" w:color="auto" w:fill="00B050"/>
          </w:tcPr>
          <w:p w14:paraId="5E7D470C" w14:textId="54E9A0CB" w:rsidR="002F4BE0" w:rsidRPr="007D05DF" w:rsidRDefault="002F4BE0" w:rsidP="006C768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</w:pPr>
            <w:proofErr w:type="spellStart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Mr.</w:t>
            </w:r>
            <w:proofErr w:type="spellEnd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 xml:space="preserve"> Michael + </w:t>
            </w:r>
            <w:proofErr w:type="spellStart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Mr.</w:t>
            </w:r>
            <w:proofErr w:type="spellEnd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Đức</w:t>
            </w:r>
            <w:proofErr w:type="spellEnd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835" w:type="dxa"/>
            <w:shd w:val="clear" w:color="auto" w:fill="00B050"/>
          </w:tcPr>
          <w:p w14:paraId="071B92FF" w14:textId="21CA7180" w:rsidR="002F4BE0" w:rsidRPr="007D05DF" w:rsidRDefault="002F4BE0" w:rsidP="006C768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proofErr w:type="spellStart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Mr.</w:t>
            </w:r>
            <w:proofErr w:type="spellEnd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 xml:space="preserve"> Michael + </w:t>
            </w:r>
            <w:proofErr w:type="spellStart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Mr.</w:t>
            </w:r>
            <w:proofErr w:type="spellEnd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>Đức</w:t>
            </w:r>
            <w:proofErr w:type="spellEnd"/>
            <w:r w:rsidRPr="007D05DF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GB"/>
              </w:rPr>
              <w:t xml:space="preserve"> </w:t>
            </w:r>
          </w:p>
        </w:tc>
      </w:tr>
      <w:tr w:rsidR="002F4BE0" w:rsidRPr="000A5A00" w14:paraId="7340542A" w14:textId="4F2512E9" w:rsidTr="00E9373F">
        <w:trPr>
          <w:trHeight w:val="719"/>
        </w:trPr>
        <w:tc>
          <w:tcPr>
            <w:tcW w:w="1508" w:type="dxa"/>
            <w:vAlign w:val="center"/>
          </w:tcPr>
          <w:p w14:paraId="1942553D" w14:textId="0163D244" w:rsidR="002F4BE0" w:rsidRPr="00E9373F" w:rsidRDefault="002F4BE0" w:rsidP="00E9373F">
            <w:pPr>
              <w:rPr>
                <w:rFonts w:ascii="Times New Roman" w:hAnsi="Times New Roman" w:cs="Times New Roman"/>
              </w:rPr>
            </w:pPr>
            <w:proofErr w:type="spellStart"/>
            <w:r w:rsidRPr="00E9373F">
              <w:rPr>
                <w:rFonts w:ascii="Times New Roman" w:hAnsi="Times New Roman" w:cs="Times New Roman"/>
              </w:rPr>
              <w:t>Người</w:t>
            </w:r>
            <w:proofErr w:type="spellEnd"/>
            <w:r w:rsidRPr="00E937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373F">
              <w:rPr>
                <w:rFonts w:ascii="Times New Roman" w:hAnsi="Times New Roman" w:cs="Times New Roman"/>
              </w:rPr>
              <w:t>tham</w:t>
            </w:r>
            <w:proofErr w:type="spellEnd"/>
            <w:r w:rsidRPr="00E937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373F">
              <w:rPr>
                <w:rFonts w:ascii="Times New Roman" w:hAnsi="Times New Roman" w:cs="Times New Roman"/>
              </w:rPr>
              <w:t>dự</w:t>
            </w:r>
            <w:proofErr w:type="spellEnd"/>
          </w:p>
        </w:tc>
        <w:tc>
          <w:tcPr>
            <w:tcW w:w="2977" w:type="dxa"/>
            <w:vAlign w:val="center"/>
          </w:tcPr>
          <w:p w14:paraId="20CCD6E9" w14:textId="6FD8AA92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- 10 </w:t>
            </w:r>
            <w:proofErr w:type="spellStart"/>
            <w:r w:rsidRPr="008D1C15">
              <w:rPr>
                <w:rFonts w:ascii="Times New Roman" w:hAnsi="Times New Roman" w:cs="Times New Roman"/>
              </w:rPr>
              <w:t>giảng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viên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của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CĐ LTT</w:t>
            </w:r>
          </w:p>
          <w:p w14:paraId="6D42DC35" w14:textId="7F80263A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r w:rsidR="008D1C15" w:rsidRPr="008D1C15">
              <w:rPr>
                <w:rFonts w:ascii="Times New Roman" w:hAnsi="Times New Roman" w:cs="Times New Roman"/>
              </w:rPr>
              <w:t>0</w:t>
            </w:r>
            <w:r w:rsidRPr="008D1C15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8D1C15">
              <w:rPr>
                <w:rFonts w:ascii="Times New Roman" w:hAnsi="Times New Roman" w:cs="Times New Roman"/>
              </w:rPr>
              <w:t>giảng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viên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từ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các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trường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khác</w:t>
            </w:r>
            <w:proofErr w:type="spellEnd"/>
          </w:p>
          <w:p w14:paraId="6D5D62A3" w14:textId="6CBD9910" w:rsidR="002F4BE0" w:rsidRPr="008D1C15" w:rsidRDefault="002F4BE0" w:rsidP="008D1C15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517B8670" w14:textId="77777777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- 10 </w:t>
            </w:r>
            <w:proofErr w:type="spellStart"/>
            <w:r w:rsidRPr="008D1C15">
              <w:rPr>
                <w:rFonts w:ascii="Times New Roman" w:hAnsi="Times New Roman" w:cs="Times New Roman"/>
              </w:rPr>
              <w:t>giảng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viên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của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CĐ LTT</w:t>
            </w:r>
          </w:p>
          <w:p w14:paraId="0AE15B65" w14:textId="7247827E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r w:rsidR="008D1C15" w:rsidRPr="008D1C15">
              <w:rPr>
                <w:rFonts w:ascii="Times New Roman" w:hAnsi="Times New Roman" w:cs="Times New Roman"/>
              </w:rPr>
              <w:t>0</w:t>
            </w:r>
            <w:r w:rsidRPr="008D1C15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8D1C15">
              <w:rPr>
                <w:rFonts w:ascii="Times New Roman" w:hAnsi="Times New Roman" w:cs="Times New Roman"/>
              </w:rPr>
              <w:t>giảng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viên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từ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các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trường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khác</w:t>
            </w:r>
            <w:proofErr w:type="spellEnd"/>
          </w:p>
          <w:p w14:paraId="7133C0C6" w14:textId="54015089" w:rsidR="002F4BE0" w:rsidRPr="008D1C15" w:rsidRDefault="002F4BE0" w:rsidP="008D1C15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66CB6C04" w14:textId="77777777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- 10 </w:t>
            </w:r>
            <w:proofErr w:type="spellStart"/>
            <w:r w:rsidRPr="008D1C15">
              <w:rPr>
                <w:rFonts w:ascii="Times New Roman" w:hAnsi="Times New Roman" w:cs="Times New Roman"/>
              </w:rPr>
              <w:t>giảng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viên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của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CĐ LTT</w:t>
            </w:r>
          </w:p>
          <w:p w14:paraId="24FBB3A4" w14:textId="3C660C8B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r w:rsidR="008D1C15" w:rsidRPr="008D1C15">
              <w:rPr>
                <w:rFonts w:ascii="Times New Roman" w:hAnsi="Times New Roman" w:cs="Times New Roman"/>
              </w:rPr>
              <w:t>0</w:t>
            </w:r>
            <w:r w:rsidRPr="008D1C15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8D1C15">
              <w:rPr>
                <w:rFonts w:ascii="Times New Roman" w:hAnsi="Times New Roman" w:cs="Times New Roman"/>
              </w:rPr>
              <w:t>giảng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viên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từ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các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trường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khác</w:t>
            </w:r>
            <w:proofErr w:type="spellEnd"/>
          </w:p>
          <w:p w14:paraId="23EC9800" w14:textId="027BE9F7" w:rsidR="002F4BE0" w:rsidRPr="008D1C15" w:rsidRDefault="002F4BE0" w:rsidP="008D1C15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6F3703B7" w14:textId="77777777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- 10 </w:t>
            </w:r>
            <w:proofErr w:type="spellStart"/>
            <w:r w:rsidRPr="008D1C15">
              <w:rPr>
                <w:rFonts w:ascii="Times New Roman" w:hAnsi="Times New Roman" w:cs="Times New Roman"/>
              </w:rPr>
              <w:t>giảng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viên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của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CĐ LTT</w:t>
            </w:r>
          </w:p>
          <w:p w14:paraId="2C966843" w14:textId="31FBF236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r w:rsidR="008D1C15" w:rsidRPr="008D1C15">
              <w:rPr>
                <w:rFonts w:ascii="Times New Roman" w:hAnsi="Times New Roman" w:cs="Times New Roman"/>
              </w:rPr>
              <w:t>0</w:t>
            </w:r>
            <w:r w:rsidRPr="008D1C15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8D1C15">
              <w:rPr>
                <w:rFonts w:ascii="Times New Roman" w:hAnsi="Times New Roman" w:cs="Times New Roman"/>
              </w:rPr>
              <w:t>giảng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viên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từ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các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trường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khác</w:t>
            </w:r>
            <w:proofErr w:type="spellEnd"/>
          </w:p>
          <w:p w14:paraId="1F935C15" w14:textId="6727716B" w:rsidR="002F4BE0" w:rsidRPr="008D1C15" w:rsidRDefault="002F4BE0" w:rsidP="008D1C15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F4BE0" w:rsidRPr="000A5A00" w14:paraId="3850271F" w14:textId="02F0FCFB" w:rsidTr="00E9373F">
        <w:trPr>
          <w:trHeight w:val="1297"/>
        </w:trPr>
        <w:tc>
          <w:tcPr>
            <w:tcW w:w="1508" w:type="dxa"/>
            <w:vAlign w:val="center"/>
          </w:tcPr>
          <w:p w14:paraId="05E9B47D" w14:textId="77777777" w:rsidR="002F4BE0" w:rsidRPr="008D1C15" w:rsidRDefault="002F4BE0" w:rsidP="00E9373F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</w:p>
          <w:p w14:paraId="71BDE22B" w14:textId="4DD32630" w:rsidR="002F4BE0" w:rsidRPr="008D1C15" w:rsidRDefault="00CD2E35" w:rsidP="00E9373F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08:3</w:t>
            </w:r>
            <w:r w:rsidR="002F4BE0" w:rsidRPr="008D1C15">
              <w:rPr>
                <w:rFonts w:ascii="Times New Roman" w:hAnsi="Times New Roman" w:cs="Times New Roman"/>
                <w:b/>
                <w:lang w:val="en-GB"/>
              </w:rPr>
              <w:t>0</w:t>
            </w:r>
          </w:p>
          <w:p w14:paraId="1C9A85C2" w14:textId="4CEC383F" w:rsidR="002F4BE0" w:rsidRPr="008D1C15" w:rsidRDefault="002F4BE0" w:rsidP="00E9373F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8D1C15">
              <w:rPr>
                <w:rFonts w:ascii="Times New Roman" w:hAnsi="Times New Roman" w:cs="Times New Roman"/>
                <w:b/>
                <w:lang w:val="en-GB"/>
              </w:rPr>
              <w:t>–</w:t>
            </w:r>
          </w:p>
          <w:p w14:paraId="6F0A19F2" w14:textId="6C778615" w:rsidR="002F4BE0" w:rsidRPr="008D1C15" w:rsidRDefault="00CD2E35" w:rsidP="00E9373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11:3</w:t>
            </w:r>
            <w:r w:rsidR="002F4BE0" w:rsidRPr="008D1C15">
              <w:rPr>
                <w:rFonts w:ascii="Times New Roman" w:hAnsi="Times New Roman" w:cs="Times New Roman"/>
                <w:b/>
                <w:lang w:val="en-GB"/>
              </w:rPr>
              <w:t>0</w:t>
            </w:r>
          </w:p>
        </w:tc>
        <w:tc>
          <w:tcPr>
            <w:tcW w:w="2977" w:type="dxa"/>
            <w:vAlign w:val="center"/>
          </w:tcPr>
          <w:p w14:paraId="498F3BDD" w14:textId="77777777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Trình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bày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về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chương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trình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đào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tạo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và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phương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pháp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giảng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dạy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 </w:t>
            </w:r>
          </w:p>
          <w:p w14:paraId="454D6EA9" w14:textId="72C934F2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An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toàn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về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điện</w:t>
            </w:r>
            <w:proofErr w:type="spellEnd"/>
          </w:p>
          <w:p w14:paraId="16BF423B" w14:textId="66B52EEC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14:paraId="6113A581" w14:textId="77777777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Trình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bày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về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chương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trình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đào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tạo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và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phương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pháp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giảng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dạy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 </w:t>
            </w:r>
          </w:p>
          <w:p w14:paraId="49C137E7" w14:textId="77777777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An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toàn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về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điện</w:t>
            </w:r>
            <w:proofErr w:type="spellEnd"/>
          </w:p>
          <w:p w14:paraId="74FE924F" w14:textId="6D58250D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1FE89DA2" w14:textId="77777777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Điện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công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nghiệp</w:t>
            </w:r>
            <w:proofErr w:type="spellEnd"/>
          </w:p>
          <w:p w14:paraId="39F42426" w14:textId="77777777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Tesys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U</w:t>
            </w:r>
          </w:p>
          <w:p w14:paraId="661B868A" w14:textId="77777777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>- Drivers</w:t>
            </w:r>
            <w:r w:rsidRPr="008D1C15">
              <w:rPr>
                <w:rFonts w:ascii="Times New Roman" w:hAnsi="Times New Roman" w:cs="Times New Roman"/>
              </w:rPr>
              <w:tab/>
            </w:r>
          </w:p>
          <w:p w14:paraId="48EF28E5" w14:textId="490559F0" w:rsidR="002F4BE0" w:rsidRPr="008D1C15" w:rsidRDefault="002F4BE0" w:rsidP="008D1C1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>- Electronic Starters</w:t>
            </w:r>
          </w:p>
        </w:tc>
        <w:tc>
          <w:tcPr>
            <w:tcW w:w="2835" w:type="dxa"/>
            <w:vAlign w:val="center"/>
          </w:tcPr>
          <w:p w14:paraId="6F5D1B9A" w14:textId="087C0BA4" w:rsidR="007D05DF" w:rsidRPr="008D1C15" w:rsidRDefault="007D05DF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="002A5888" w:rsidRPr="008D1C15">
              <w:rPr>
                <w:rFonts w:ascii="Times New Roman" w:hAnsi="Times New Roman" w:cs="Times New Roman"/>
              </w:rPr>
              <w:t>Hướng</w:t>
            </w:r>
            <w:proofErr w:type="spellEnd"/>
            <w:r w:rsidR="002A5888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A5888" w:rsidRPr="008D1C15">
              <w:rPr>
                <w:rFonts w:ascii="Times New Roman" w:hAnsi="Times New Roman" w:cs="Times New Roman"/>
              </w:rPr>
              <w:t>dẫn</w:t>
            </w:r>
            <w:proofErr w:type="spellEnd"/>
            <w:r w:rsidR="002A5888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A5888" w:rsidRPr="008D1C15">
              <w:rPr>
                <w:rFonts w:ascii="Times New Roman" w:hAnsi="Times New Roman" w:cs="Times New Roman"/>
              </w:rPr>
              <w:t>sử</w:t>
            </w:r>
            <w:proofErr w:type="spellEnd"/>
            <w:r w:rsidR="002A5888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A5888" w:rsidRPr="008D1C15">
              <w:rPr>
                <w:rFonts w:ascii="Times New Roman" w:hAnsi="Times New Roman" w:cs="Times New Roman"/>
              </w:rPr>
              <w:t>dụng</w:t>
            </w:r>
            <w:proofErr w:type="spellEnd"/>
            <w:r w:rsidR="002A5888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A5888" w:rsidRPr="008D1C15">
              <w:rPr>
                <w:rFonts w:ascii="Times New Roman" w:hAnsi="Times New Roman" w:cs="Times New Roman"/>
              </w:rPr>
              <w:t>các</w:t>
            </w:r>
            <w:proofErr w:type="spellEnd"/>
            <w:r w:rsidR="002A5888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A5888" w:rsidRPr="008D1C15">
              <w:rPr>
                <w:rFonts w:ascii="Times New Roman" w:hAnsi="Times New Roman" w:cs="Times New Roman"/>
              </w:rPr>
              <w:t>thiết</w:t>
            </w:r>
            <w:proofErr w:type="spellEnd"/>
            <w:r w:rsidR="002A5888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A5888" w:rsidRPr="008D1C15">
              <w:rPr>
                <w:rFonts w:ascii="Times New Roman" w:hAnsi="Times New Roman" w:cs="Times New Roman"/>
              </w:rPr>
              <w:t>bị</w:t>
            </w:r>
            <w:proofErr w:type="spellEnd"/>
            <w:r w:rsidR="002A5888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A5888" w:rsidRPr="008D1C15">
              <w:rPr>
                <w:rFonts w:ascii="Times New Roman" w:hAnsi="Times New Roman" w:cs="Times New Roman"/>
              </w:rPr>
              <w:t>năng</w:t>
            </w:r>
            <w:proofErr w:type="spellEnd"/>
            <w:r w:rsidR="002A5888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A5888" w:rsidRPr="008D1C15">
              <w:rPr>
                <w:rFonts w:ascii="Times New Roman" w:hAnsi="Times New Roman" w:cs="Times New Roman"/>
              </w:rPr>
              <w:t>lượng</w:t>
            </w:r>
            <w:proofErr w:type="spellEnd"/>
            <w:r w:rsidR="002A5888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A5888" w:rsidRPr="008D1C15">
              <w:rPr>
                <w:rFonts w:ascii="Times New Roman" w:hAnsi="Times New Roman" w:cs="Times New Roman"/>
              </w:rPr>
              <w:t>mặt</w:t>
            </w:r>
            <w:proofErr w:type="spellEnd"/>
            <w:r w:rsidR="002A5888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A5888" w:rsidRPr="008D1C15">
              <w:rPr>
                <w:rFonts w:ascii="Times New Roman" w:hAnsi="Times New Roman" w:cs="Times New Roman"/>
              </w:rPr>
              <w:t>trời</w:t>
            </w:r>
            <w:proofErr w:type="spellEnd"/>
          </w:p>
          <w:p w14:paraId="0FAC0586" w14:textId="73E85BC7" w:rsidR="004C4B56" w:rsidRPr="008D1C15" w:rsidRDefault="004C4B56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Hệ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thống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bơm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nước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bằng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năng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lượng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mặt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trời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</w:p>
          <w:p w14:paraId="19D746F5" w14:textId="3C6B4DAA" w:rsidR="002A5888" w:rsidRPr="008D1C15" w:rsidRDefault="002A5888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Thực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h</w:t>
            </w:r>
            <w:r w:rsidR="008D1C15">
              <w:rPr>
                <w:rFonts w:ascii="Times New Roman" w:hAnsi="Times New Roman" w:cs="Times New Roman"/>
              </w:rPr>
              <w:t>ành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dự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án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lắp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đặt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hệ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thống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năng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lượng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mặt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trời</w:t>
            </w:r>
            <w:proofErr w:type="spellEnd"/>
          </w:p>
          <w:p w14:paraId="478AF119" w14:textId="4BE6DFC3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</w:p>
        </w:tc>
      </w:tr>
      <w:tr w:rsidR="002F4BE0" w:rsidRPr="000A5A00" w14:paraId="09B27486" w14:textId="32BA039F" w:rsidTr="00E9373F">
        <w:trPr>
          <w:trHeight w:val="417"/>
        </w:trPr>
        <w:tc>
          <w:tcPr>
            <w:tcW w:w="1508" w:type="dxa"/>
            <w:vAlign w:val="center"/>
          </w:tcPr>
          <w:p w14:paraId="75F99E56" w14:textId="1D369DB5" w:rsidR="002F4BE0" w:rsidRPr="008D1C15" w:rsidRDefault="00CD2E35" w:rsidP="00E9373F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11:3</w:t>
            </w:r>
            <w:r w:rsidR="002F4BE0" w:rsidRPr="008D1C15">
              <w:rPr>
                <w:rFonts w:ascii="Times New Roman" w:hAnsi="Times New Roman" w:cs="Times New Roman"/>
                <w:b/>
                <w:lang w:val="en-GB"/>
              </w:rPr>
              <w:t>0</w:t>
            </w:r>
          </w:p>
          <w:p w14:paraId="043C2D6D" w14:textId="77777777" w:rsidR="002F4BE0" w:rsidRPr="008D1C15" w:rsidRDefault="002F4BE0" w:rsidP="00E9373F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8D1C15">
              <w:rPr>
                <w:rFonts w:ascii="Times New Roman" w:hAnsi="Times New Roman" w:cs="Times New Roman"/>
                <w:b/>
                <w:lang w:val="en-GB"/>
              </w:rPr>
              <w:t>–</w:t>
            </w:r>
          </w:p>
          <w:p w14:paraId="13A75C88" w14:textId="534CF3E8" w:rsidR="002F4BE0" w:rsidRPr="008D1C15" w:rsidRDefault="00CD2E35" w:rsidP="00E9373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01:3</w:t>
            </w:r>
            <w:r w:rsidR="002F4BE0" w:rsidRPr="008D1C15">
              <w:rPr>
                <w:rFonts w:ascii="Times New Roman" w:hAnsi="Times New Roman" w:cs="Times New Roman"/>
                <w:b/>
                <w:lang w:val="en-GB"/>
              </w:rPr>
              <w:t>0</w:t>
            </w:r>
          </w:p>
        </w:tc>
        <w:tc>
          <w:tcPr>
            <w:tcW w:w="2977" w:type="dxa"/>
            <w:vAlign w:val="center"/>
          </w:tcPr>
          <w:p w14:paraId="16958E26" w14:textId="2812BEC5" w:rsidR="002F4BE0" w:rsidRPr="008D1C15" w:rsidRDefault="002F4BE0" w:rsidP="008D1C15">
            <w:pPr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8D1C15">
              <w:rPr>
                <w:rFonts w:ascii="Times New Roman" w:hAnsi="Times New Roman" w:cs="Times New Roman"/>
                <w:i/>
              </w:rPr>
              <w:t>Ăn</w:t>
            </w:r>
            <w:proofErr w:type="spellEnd"/>
            <w:r w:rsidRPr="008D1C1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  <w:i/>
              </w:rPr>
              <w:t>trưa</w:t>
            </w:r>
            <w:proofErr w:type="spellEnd"/>
          </w:p>
        </w:tc>
        <w:tc>
          <w:tcPr>
            <w:tcW w:w="2976" w:type="dxa"/>
            <w:vAlign w:val="center"/>
          </w:tcPr>
          <w:p w14:paraId="027AF8E3" w14:textId="1EBBF781" w:rsidR="002F4BE0" w:rsidRPr="008D1C15" w:rsidRDefault="002F4BE0" w:rsidP="008D1C1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8D1C15">
              <w:rPr>
                <w:rFonts w:ascii="Times New Roman" w:hAnsi="Times New Roman" w:cs="Times New Roman"/>
                <w:i/>
              </w:rPr>
              <w:t>Ăn</w:t>
            </w:r>
            <w:proofErr w:type="spellEnd"/>
            <w:r w:rsidRPr="008D1C1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  <w:i/>
              </w:rPr>
              <w:t>trưa</w:t>
            </w:r>
            <w:proofErr w:type="spellEnd"/>
          </w:p>
        </w:tc>
        <w:tc>
          <w:tcPr>
            <w:tcW w:w="2835" w:type="dxa"/>
            <w:vAlign w:val="center"/>
          </w:tcPr>
          <w:p w14:paraId="42AACEF7" w14:textId="20F2F333" w:rsidR="002F4BE0" w:rsidRPr="008D1C15" w:rsidRDefault="002F4BE0" w:rsidP="008D1C1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8D1C15">
              <w:rPr>
                <w:rFonts w:ascii="Times New Roman" w:hAnsi="Times New Roman" w:cs="Times New Roman"/>
                <w:i/>
              </w:rPr>
              <w:t>Ăn</w:t>
            </w:r>
            <w:proofErr w:type="spellEnd"/>
            <w:r w:rsidRPr="008D1C1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  <w:i/>
              </w:rPr>
              <w:t>trưa</w:t>
            </w:r>
            <w:proofErr w:type="spellEnd"/>
          </w:p>
        </w:tc>
        <w:tc>
          <w:tcPr>
            <w:tcW w:w="2835" w:type="dxa"/>
            <w:vAlign w:val="center"/>
          </w:tcPr>
          <w:p w14:paraId="2DD2C3E8" w14:textId="02C21758" w:rsidR="002F4BE0" w:rsidRPr="008D1C15" w:rsidRDefault="002F4BE0" w:rsidP="008D1C1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8D1C15">
              <w:rPr>
                <w:rFonts w:ascii="Times New Roman" w:hAnsi="Times New Roman" w:cs="Times New Roman"/>
                <w:i/>
              </w:rPr>
              <w:t>Ăn</w:t>
            </w:r>
            <w:proofErr w:type="spellEnd"/>
            <w:r w:rsidRPr="008D1C1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  <w:i/>
              </w:rPr>
              <w:t>trưa</w:t>
            </w:r>
            <w:proofErr w:type="spellEnd"/>
          </w:p>
        </w:tc>
      </w:tr>
      <w:tr w:rsidR="002F4BE0" w:rsidRPr="000A5A00" w14:paraId="3998E9B8" w14:textId="4B09C06A" w:rsidTr="00E9373F">
        <w:trPr>
          <w:trHeight w:val="1217"/>
        </w:trPr>
        <w:tc>
          <w:tcPr>
            <w:tcW w:w="1508" w:type="dxa"/>
            <w:vAlign w:val="center"/>
          </w:tcPr>
          <w:p w14:paraId="1E2CF8F8" w14:textId="77777777" w:rsidR="002F4BE0" w:rsidRPr="008D1C15" w:rsidRDefault="002F4BE0" w:rsidP="00E9373F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</w:p>
          <w:p w14:paraId="32DF47BF" w14:textId="4A35EC3D" w:rsidR="002F4BE0" w:rsidRPr="008D1C15" w:rsidRDefault="002F4BE0" w:rsidP="00E9373F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8D1C15">
              <w:rPr>
                <w:rFonts w:ascii="Times New Roman" w:hAnsi="Times New Roman" w:cs="Times New Roman"/>
                <w:b/>
                <w:lang w:val="en-GB"/>
              </w:rPr>
              <w:t>0</w:t>
            </w:r>
            <w:r w:rsidR="00CD2E35">
              <w:rPr>
                <w:rFonts w:ascii="Times New Roman" w:hAnsi="Times New Roman" w:cs="Times New Roman"/>
                <w:b/>
                <w:lang w:val="en-GB"/>
              </w:rPr>
              <w:t>1:3</w:t>
            </w:r>
            <w:r w:rsidRPr="008D1C15">
              <w:rPr>
                <w:rFonts w:ascii="Times New Roman" w:hAnsi="Times New Roman" w:cs="Times New Roman"/>
                <w:b/>
                <w:lang w:val="en-GB"/>
              </w:rPr>
              <w:t>0</w:t>
            </w:r>
          </w:p>
          <w:p w14:paraId="3AD034A4" w14:textId="77777777" w:rsidR="002F4BE0" w:rsidRPr="008D1C15" w:rsidRDefault="002F4BE0" w:rsidP="00E9373F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8D1C15">
              <w:rPr>
                <w:rFonts w:ascii="Times New Roman" w:hAnsi="Times New Roman" w:cs="Times New Roman"/>
                <w:b/>
                <w:lang w:val="en-GB"/>
              </w:rPr>
              <w:t>–</w:t>
            </w:r>
          </w:p>
          <w:p w14:paraId="3E7EAB0E" w14:textId="11B4BBA7" w:rsidR="002F4BE0" w:rsidRPr="008D1C15" w:rsidRDefault="002F4BE0" w:rsidP="00E9373F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8D1C15">
              <w:rPr>
                <w:rFonts w:ascii="Times New Roman" w:hAnsi="Times New Roman" w:cs="Times New Roman"/>
                <w:b/>
                <w:lang w:val="en-GB"/>
              </w:rPr>
              <w:t>05:00</w:t>
            </w:r>
          </w:p>
          <w:p w14:paraId="65BAF290" w14:textId="5EA2BF8C" w:rsidR="002F4BE0" w:rsidRPr="008D1C15" w:rsidRDefault="002F4BE0" w:rsidP="00E9373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vAlign w:val="center"/>
          </w:tcPr>
          <w:p w14:paraId="0ECD4957" w14:textId="21891220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Hướng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dẫn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sử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dụng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các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thiết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bị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đào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tạo</w:t>
            </w:r>
            <w:proofErr w:type="spellEnd"/>
            <w:r w:rsid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D1C15">
              <w:rPr>
                <w:rFonts w:ascii="Times New Roman" w:hAnsi="Times New Roman" w:cs="Times New Roman"/>
              </w:rPr>
              <w:t>điện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dân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dụng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</w:p>
          <w:p w14:paraId="748343BA" w14:textId="77777777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Rơ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-le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thời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gian</w:t>
            </w:r>
            <w:proofErr w:type="spellEnd"/>
          </w:p>
          <w:p w14:paraId="6ACA2E74" w14:textId="77777777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Rơ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-le </w:t>
            </w:r>
            <w:proofErr w:type="spellStart"/>
            <w:r w:rsidRPr="008D1C15">
              <w:rPr>
                <w:rFonts w:ascii="Times New Roman" w:hAnsi="Times New Roman" w:cs="Times New Roman"/>
              </w:rPr>
              <w:t>xung</w:t>
            </w:r>
            <w:proofErr w:type="spellEnd"/>
          </w:p>
          <w:p w14:paraId="728671B5" w14:textId="0E3CB5DE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Thực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hành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D1C15">
              <w:rPr>
                <w:rFonts w:ascii="Times New Roman" w:hAnsi="Times New Roman" w:cs="Times New Roman"/>
              </w:rPr>
              <w:t>không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bắt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buộc</w:t>
            </w:r>
            <w:proofErr w:type="spellEnd"/>
            <w:r w:rsidRPr="008D1C1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976" w:type="dxa"/>
            <w:vAlign w:val="center"/>
          </w:tcPr>
          <w:p w14:paraId="768C6224" w14:textId="0E3BA4E4" w:rsidR="007D05DF" w:rsidRPr="008D1C15" w:rsidRDefault="007D05DF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Hướng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dẫn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sử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dụng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các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thiết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bị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đào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tạo</w:t>
            </w:r>
            <w:proofErr w:type="spellEnd"/>
            <w:r w:rsid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D1C15">
              <w:rPr>
                <w:rFonts w:ascii="Times New Roman" w:hAnsi="Times New Roman" w:cs="Times New Roman"/>
              </w:rPr>
              <w:t>điện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dân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dụng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</w:p>
          <w:p w14:paraId="71B3B5D5" w14:textId="77777777" w:rsidR="007D05DF" w:rsidRPr="008D1C15" w:rsidRDefault="007D05DF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>- Twilight switch</w:t>
            </w:r>
          </w:p>
          <w:p w14:paraId="16539653" w14:textId="77777777" w:rsidR="007D05DF" w:rsidRPr="008D1C15" w:rsidRDefault="007D05DF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>- Movement detector</w:t>
            </w:r>
          </w:p>
          <w:p w14:paraId="1FBABA35" w14:textId="77777777" w:rsidR="007D05DF" w:rsidRPr="008D1C15" w:rsidRDefault="007D05DF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Sử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dụng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công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nghệ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xanh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trong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xây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dựng</w:t>
            </w:r>
            <w:proofErr w:type="spellEnd"/>
          </w:p>
          <w:p w14:paraId="3CF32765" w14:textId="598644BD" w:rsidR="002F4BE0" w:rsidRPr="008D1C15" w:rsidRDefault="007D05DF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Thực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hành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D1C15">
              <w:rPr>
                <w:rFonts w:ascii="Times New Roman" w:hAnsi="Times New Roman" w:cs="Times New Roman"/>
              </w:rPr>
              <w:t>không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bắt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buộc</w:t>
            </w:r>
            <w:proofErr w:type="spellEnd"/>
            <w:r w:rsidRPr="008D1C1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5" w:type="dxa"/>
            <w:vAlign w:val="center"/>
          </w:tcPr>
          <w:p w14:paraId="69403381" w14:textId="0CCF1B59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  <w:lang w:val="en-GB"/>
              </w:rPr>
              <w:t>-</w:t>
            </w:r>
            <w:r w:rsidR="007D05DF" w:rsidRPr="008D1C15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="007D05DF" w:rsidRPr="008D1C15">
              <w:rPr>
                <w:rFonts w:ascii="Times New Roman" w:hAnsi="Times New Roman" w:cs="Times New Roman"/>
                <w:lang w:val="en-GB"/>
              </w:rPr>
              <w:t>Sơ</w:t>
            </w:r>
            <w:proofErr w:type="spellEnd"/>
            <w:r w:rsidR="007D05DF" w:rsidRPr="008D1C15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="007D05DF" w:rsidRPr="008D1C15">
              <w:rPr>
                <w:rFonts w:ascii="Times New Roman" w:hAnsi="Times New Roman" w:cs="Times New Roman"/>
                <w:lang w:val="en-GB"/>
              </w:rPr>
              <w:t>lược</w:t>
            </w:r>
            <w:proofErr w:type="spellEnd"/>
            <w:r w:rsidRPr="008D1C15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="007D05DF" w:rsidRPr="008D1C15">
              <w:rPr>
                <w:rFonts w:ascii="Times New Roman" w:hAnsi="Times New Roman" w:cs="Times New Roman"/>
              </w:rPr>
              <w:t>h</w:t>
            </w:r>
            <w:r w:rsidRPr="008D1C15">
              <w:rPr>
                <w:rFonts w:ascii="Times New Roman" w:hAnsi="Times New Roman" w:cs="Times New Roman"/>
              </w:rPr>
              <w:t>ệ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thống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năng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lượng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mặt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trời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</w:p>
          <w:p w14:paraId="5744D7D0" w14:textId="121579FC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="007D05DF" w:rsidRPr="008D1C15">
              <w:rPr>
                <w:rFonts w:ascii="Times New Roman" w:hAnsi="Times New Roman" w:cs="Times New Roman"/>
              </w:rPr>
              <w:t>Hệ</w:t>
            </w:r>
            <w:proofErr w:type="spellEnd"/>
            <w:r w:rsidR="007D05DF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05DF" w:rsidRPr="008D1C15">
              <w:rPr>
                <w:rFonts w:ascii="Times New Roman" w:hAnsi="Times New Roman" w:cs="Times New Roman"/>
              </w:rPr>
              <w:t>thống</w:t>
            </w:r>
            <w:proofErr w:type="spellEnd"/>
            <w:r w:rsidR="007D05DF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05DF" w:rsidRPr="008D1C15">
              <w:rPr>
                <w:rFonts w:ascii="Times New Roman" w:hAnsi="Times New Roman" w:cs="Times New Roman"/>
              </w:rPr>
              <w:t>lưới</w:t>
            </w:r>
            <w:proofErr w:type="spellEnd"/>
            <w:r w:rsidR="007D05DF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05DF" w:rsidRPr="008D1C15">
              <w:rPr>
                <w:rFonts w:ascii="Times New Roman" w:hAnsi="Times New Roman" w:cs="Times New Roman"/>
              </w:rPr>
              <w:t>năng</w:t>
            </w:r>
            <w:proofErr w:type="spellEnd"/>
            <w:r w:rsidR="007D05DF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05DF" w:rsidRPr="008D1C15">
              <w:rPr>
                <w:rFonts w:ascii="Times New Roman" w:hAnsi="Times New Roman" w:cs="Times New Roman"/>
              </w:rPr>
              <w:t>lượng</w:t>
            </w:r>
            <w:proofErr w:type="spellEnd"/>
            <w:r w:rsidR="007D05DF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05DF" w:rsidRPr="008D1C15">
              <w:rPr>
                <w:rFonts w:ascii="Times New Roman" w:hAnsi="Times New Roman" w:cs="Times New Roman"/>
              </w:rPr>
              <w:t>mặt</w:t>
            </w:r>
            <w:proofErr w:type="spellEnd"/>
            <w:r w:rsidR="007D05DF"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05DF" w:rsidRPr="008D1C15">
              <w:rPr>
                <w:rFonts w:ascii="Times New Roman" w:hAnsi="Times New Roman" w:cs="Times New Roman"/>
              </w:rPr>
              <w:t>trời</w:t>
            </w:r>
            <w:proofErr w:type="spellEnd"/>
          </w:p>
          <w:p w14:paraId="07183709" w14:textId="77777777" w:rsidR="002F4BE0" w:rsidRPr="008D1C15" w:rsidRDefault="002F4BE0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Câu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hỏi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và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trả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lời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</w:p>
          <w:p w14:paraId="403431DD" w14:textId="4703FA09" w:rsidR="002F4BE0" w:rsidRPr="008D1C15" w:rsidRDefault="002F4BE0" w:rsidP="008D1C1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Thực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hành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D1C15">
              <w:rPr>
                <w:rFonts w:ascii="Times New Roman" w:hAnsi="Times New Roman" w:cs="Times New Roman"/>
              </w:rPr>
              <w:t>không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bắt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buộc</w:t>
            </w:r>
            <w:proofErr w:type="spellEnd"/>
            <w:r w:rsidRPr="008D1C1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5" w:type="dxa"/>
            <w:vAlign w:val="center"/>
          </w:tcPr>
          <w:p w14:paraId="3311E3AC" w14:textId="67773592" w:rsidR="004C4B56" w:rsidRPr="008D1C15" w:rsidRDefault="004C4B56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Thực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h</w:t>
            </w:r>
            <w:r w:rsidR="008D1C15">
              <w:rPr>
                <w:rFonts w:ascii="Times New Roman" w:hAnsi="Times New Roman" w:cs="Times New Roman"/>
              </w:rPr>
              <w:t>ành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dự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án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lắp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đặt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hệ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thống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năng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lượng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mặt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trời</w:t>
            </w:r>
            <w:proofErr w:type="spellEnd"/>
          </w:p>
          <w:p w14:paraId="7482AA3A" w14:textId="711EC432" w:rsidR="004C4B56" w:rsidRPr="008D1C15" w:rsidRDefault="004C4B56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Thảo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luận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nhóm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</w:p>
          <w:p w14:paraId="39E7BAB3" w14:textId="7A533E52" w:rsidR="004C4B56" w:rsidRPr="008D1C15" w:rsidRDefault="004C4B56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Tổng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hợp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và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đánh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giá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toàn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bộ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khóa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học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</w:p>
          <w:p w14:paraId="3378BA89" w14:textId="1160B5A4" w:rsidR="008D1C15" w:rsidRPr="008D1C15" w:rsidRDefault="004C4B56" w:rsidP="008D1C15">
            <w:pPr>
              <w:rPr>
                <w:rFonts w:ascii="Times New Roman" w:hAnsi="Times New Roman" w:cs="Times New Roman"/>
              </w:rPr>
            </w:pPr>
            <w:r w:rsidRPr="008D1C1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D1C15">
              <w:rPr>
                <w:rFonts w:ascii="Times New Roman" w:hAnsi="Times New Roman" w:cs="Times New Roman"/>
              </w:rPr>
              <w:t>Câu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hỏi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và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trả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1C15">
              <w:rPr>
                <w:rFonts w:ascii="Times New Roman" w:hAnsi="Times New Roman" w:cs="Times New Roman"/>
              </w:rPr>
              <w:t>lời</w:t>
            </w:r>
            <w:proofErr w:type="spellEnd"/>
            <w:r w:rsidRPr="008D1C15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09D07919" w14:textId="77777777" w:rsidR="00F87509" w:rsidRPr="000A5A00" w:rsidRDefault="0031340C">
      <w:pPr>
        <w:rPr>
          <w:rFonts w:ascii="Times New Roman" w:hAnsi="Times New Roman" w:cs="Times New Roman"/>
          <w:b/>
        </w:rPr>
      </w:pPr>
    </w:p>
    <w:sectPr w:rsidR="00F87509" w:rsidRPr="000A5A00" w:rsidSect="00187CB3">
      <w:headerReference w:type="default" r:id="rId9"/>
      <w:footerReference w:type="default" r:id="rId10"/>
      <w:pgSz w:w="15840" w:h="12240" w:orient="landscape" w:code="1"/>
      <w:pgMar w:top="1440" w:right="1440" w:bottom="144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463799" w14:textId="77777777" w:rsidR="0031340C" w:rsidRDefault="0031340C" w:rsidP="008369E0">
      <w:pPr>
        <w:spacing w:after="0" w:line="240" w:lineRule="auto"/>
      </w:pPr>
      <w:r>
        <w:separator/>
      </w:r>
    </w:p>
  </w:endnote>
  <w:endnote w:type="continuationSeparator" w:id="0">
    <w:p w14:paraId="7B5192B3" w14:textId="77777777" w:rsidR="0031340C" w:rsidRDefault="0031340C" w:rsidP="00836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2867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52D304" w14:textId="336BC930" w:rsidR="00187CB3" w:rsidRDefault="008D5E4D">
        <w:pPr>
          <w:pStyle w:val="Footer"/>
          <w:jc w:val="center"/>
        </w:pPr>
        <w:r>
          <w:rPr>
            <w:b/>
            <w:noProof/>
            <w:color w:val="00B050"/>
            <w:shd w:val="clear" w:color="auto" w:fill="FFFFFF" w:themeFill="background1"/>
          </w:rPr>
          <w:drawing>
            <wp:anchor distT="0" distB="0" distL="114300" distR="114300" simplePos="0" relativeHeight="251666432" behindDoc="1" locked="0" layoutInCell="1" allowOverlap="1" wp14:anchorId="39F5B3E3" wp14:editId="55E49B81">
              <wp:simplePos x="0" y="0"/>
              <wp:positionH relativeFrom="column">
                <wp:posOffset>2964180</wp:posOffset>
              </wp:positionH>
              <wp:positionV relativeFrom="paragraph">
                <wp:posOffset>216535</wp:posOffset>
              </wp:positionV>
              <wp:extent cx="1155700" cy="445135"/>
              <wp:effectExtent l="0" t="0" r="6350" b="0"/>
              <wp:wrapNone/>
              <wp:docPr id="219" name="Picture 2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" name="logo foundation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55700" cy="445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b/>
            <w:noProof/>
            <w:color w:val="00B050"/>
            <w:shd w:val="clear" w:color="auto" w:fill="FFFFFF" w:themeFill="background1"/>
          </w:rPr>
          <w:drawing>
            <wp:anchor distT="0" distB="0" distL="114300" distR="114300" simplePos="0" relativeHeight="251662336" behindDoc="1" locked="0" layoutInCell="1" allowOverlap="1" wp14:anchorId="0DDCE134" wp14:editId="4912160C">
              <wp:simplePos x="0" y="0"/>
              <wp:positionH relativeFrom="column">
                <wp:posOffset>461949</wp:posOffset>
              </wp:positionH>
              <wp:positionV relativeFrom="paragraph">
                <wp:posOffset>147955</wp:posOffset>
              </wp:positionV>
              <wp:extent cx="495300" cy="523875"/>
              <wp:effectExtent l="0" t="0" r="0" b="9525"/>
              <wp:wrapNone/>
              <wp:docPr id="218" name="Picture 2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" name="assist_new_logo-01.png"/>
                      <pic:cNvPicPr/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5300" cy="5238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drawing>
            <wp:anchor distT="0" distB="0" distL="114300" distR="114300" simplePos="0" relativeHeight="251671552" behindDoc="1" locked="0" layoutInCell="1" allowOverlap="1" wp14:anchorId="457980E3" wp14:editId="1E60E6C0">
              <wp:simplePos x="0" y="0"/>
              <wp:positionH relativeFrom="column">
                <wp:posOffset>1343025</wp:posOffset>
              </wp:positionH>
              <wp:positionV relativeFrom="paragraph">
                <wp:posOffset>203200</wp:posOffset>
              </wp:positionV>
              <wp:extent cx="1240155" cy="461010"/>
              <wp:effectExtent l="0" t="0" r="0" b="0"/>
              <wp:wrapTight wrapText="bothSides">
                <wp:wrapPolygon edited="0">
                  <wp:start x="0" y="0"/>
                  <wp:lineTo x="0" y="20529"/>
                  <wp:lineTo x="21235" y="20529"/>
                  <wp:lineTo x="21235" y="0"/>
                  <wp:lineTo x="0" y="0"/>
                </wp:wrapPolygon>
              </wp:wrapTight>
              <wp:docPr id="2" name="Picture 2" descr="D:\ASSIST\FORMs\Logo LTTC\LTTC_Logo_2018_Na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D:\ASSIST\FORMs\Logo LTTC\LTTC_Logo_2018_Nam.jpg"/>
                      <pic:cNvPicPr>
                        <a:picLocks noChangeAspect="1" noChangeArrowheads="1"/>
                      </pic:cNvPicPr>
                    </pic:nvPicPr>
                    <pic:blipFill>
                      <a:blip r:embed="rId3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40155" cy="461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D5E4D">
          <w:rPr>
            <w:rFonts w:ascii="Times New Roman" w:eastAsia="Times New Roman" w:hAnsi="Times New Roman" w:cs="Times New Roman"/>
            <w:snapToGrid w:val="0"/>
            <w:color w:val="000000"/>
            <w:w w:val="0"/>
            <w:sz w:val="0"/>
            <w:szCs w:val="0"/>
            <w:u w:color="000000"/>
            <w:bdr w:val="none" w:sz="0" w:space="0" w:color="000000"/>
            <w:shd w:val="clear" w:color="000000" w:fill="000000"/>
          </w:rPr>
          <w:t xml:space="preserve"> </w:t>
        </w:r>
        <w:r w:rsidR="0031340C">
          <w:rPr>
            <w:b/>
            <w:color w:val="00B050"/>
            <w:shd w:val="clear" w:color="auto" w:fill="FFFFFF" w:themeFill="background1"/>
          </w:rPr>
          <w:pict w14:anchorId="53314FA2">
            <v:rect id="_x0000_i1025" style="width:468pt;height:1.5pt" o:hralign="center" o:hrstd="t" o:hrnoshade="t" o:hr="t" fillcolor="#00b050" stroked="f"/>
          </w:pict>
        </w:r>
        <w:r w:rsidR="00187CB3">
          <w:fldChar w:fldCharType="begin"/>
        </w:r>
        <w:r w:rsidR="00187CB3">
          <w:instrText xml:space="preserve"> PAGE   \* MERGEFORMAT </w:instrText>
        </w:r>
        <w:r w:rsidR="00187CB3">
          <w:fldChar w:fldCharType="separate"/>
        </w:r>
        <w:r w:rsidR="00166257">
          <w:rPr>
            <w:noProof/>
          </w:rPr>
          <w:t>1</w:t>
        </w:r>
        <w:r w:rsidR="00187CB3">
          <w:rPr>
            <w:noProof/>
          </w:rPr>
          <w:fldChar w:fldCharType="end"/>
        </w:r>
      </w:p>
    </w:sdtContent>
  </w:sdt>
  <w:p w14:paraId="7675EF5B" w14:textId="16E1BE72" w:rsidR="00771535" w:rsidRDefault="008D5E4D" w:rsidP="00187CB3">
    <w:pPr>
      <w:pStyle w:val="Footer"/>
    </w:pP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68480" behindDoc="0" locked="0" layoutInCell="1" allowOverlap="1" wp14:anchorId="0504EB24" wp14:editId="4D3C5A8D">
          <wp:simplePos x="0" y="0"/>
          <wp:positionH relativeFrom="margin">
            <wp:posOffset>4772025</wp:posOffset>
          </wp:positionH>
          <wp:positionV relativeFrom="paragraph">
            <wp:posOffset>80010</wp:posOffset>
          </wp:positionV>
          <wp:extent cx="1155700" cy="265430"/>
          <wp:effectExtent l="0" t="0" r="6350" b="1270"/>
          <wp:wrapNone/>
          <wp:docPr id="220" name="Picture 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DEG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700" cy="265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70528" behindDoc="0" locked="0" layoutInCell="1" allowOverlap="1" wp14:anchorId="25C8E4A0" wp14:editId="63C30FA7">
          <wp:simplePos x="0" y="0"/>
          <wp:positionH relativeFrom="column">
            <wp:posOffset>6565596</wp:posOffset>
          </wp:positionH>
          <wp:positionV relativeFrom="paragraph">
            <wp:posOffset>45085</wp:posOffset>
          </wp:positionV>
          <wp:extent cx="1140460" cy="335915"/>
          <wp:effectExtent l="0" t="0" r="2540" b="6985"/>
          <wp:wrapNone/>
          <wp:docPr id="221" name="Picture 2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09logoschneiderelectric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0460" cy="335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CD4E37" w14:textId="77777777" w:rsidR="0031340C" w:rsidRDefault="0031340C" w:rsidP="008369E0">
      <w:pPr>
        <w:spacing w:after="0" w:line="240" w:lineRule="auto"/>
      </w:pPr>
      <w:r>
        <w:separator/>
      </w:r>
    </w:p>
  </w:footnote>
  <w:footnote w:type="continuationSeparator" w:id="0">
    <w:p w14:paraId="5B9F370C" w14:textId="77777777" w:rsidR="0031340C" w:rsidRDefault="0031340C" w:rsidP="00836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96B05" w14:textId="53596CA7" w:rsidR="008369E0" w:rsidRDefault="00BC0481">
    <w:pPr>
      <w:pStyle w:val="Header"/>
    </w:pPr>
    <w:r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59264" behindDoc="1" locked="0" layoutInCell="1" allowOverlap="1" wp14:anchorId="2463EF41" wp14:editId="28AA2B32">
          <wp:simplePos x="0" y="0"/>
          <wp:positionH relativeFrom="column">
            <wp:posOffset>-112995</wp:posOffset>
          </wp:positionH>
          <wp:positionV relativeFrom="paragraph">
            <wp:posOffset>-474345</wp:posOffset>
          </wp:positionV>
          <wp:extent cx="1416050" cy="847090"/>
          <wp:effectExtent l="0" t="0" r="0" b="0"/>
          <wp:wrapNone/>
          <wp:docPr id="216" name="Picture 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DaoTao_logo - Copy - Copy_0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47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5E37">
      <w:rPr>
        <w:rFonts w:ascii="Calibri" w:hAnsi="Calibri"/>
        <w:b/>
        <w:noProof/>
        <w:color w:val="00B050"/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8DB086" wp14:editId="40B9FB97">
              <wp:simplePos x="0" y="0"/>
              <wp:positionH relativeFrom="column">
                <wp:posOffset>20097</wp:posOffset>
              </wp:positionH>
              <wp:positionV relativeFrom="paragraph">
                <wp:posOffset>296426</wp:posOffset>
              </wp:positionV>
              <wp:extent cx="8159261" cy="0"/>
              <wp:effectExtent l="0" t="0" r="1333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59261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6pt,23.35pt" to="644.0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" strokecolor="#00b050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12124"/>
    <w:multiLevelType w:val="hybridMultilevel"/>
    <w:tmpl w:val="182216C0"/>
    <w:lvl w:ilvl="0" w:tplc="B6DCCF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FB0CCC"/>
    <w:multiLevelType w:val="hybridMultilevel"/>
    <w:tmpl w:val="6AC0AECE"/>
    <w:lvl w:ilvl="0" w:tplc="BEA08B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4E481E"/>
    <w:multiLevelType w:val="hybridMultilevel"/>
    <w:tmpl w:val="1FEAD212"/>
    <w:lvl w:ilvl="0" w:tplc="53D22476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152AAE"/>
    <w:multiLevelType w:val="hybridMultilevel"/>
    <w:tmpl w:val="26448472"/>
    <w:lvl w:ilvl="0" w:tplc="800605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9E0"/>
    <w:rsid w:val="00040630"/>
    <w:rsid w:val="00070092"/>
    <w:rsid w:val="00084544"/>
    <w:rsid w:val="00096D24"/>
    <w:rsid w:val="000A5A00"/>
    <w:rsid w:val="000B2471"/>
    <w:rsid w:val="00104E09"/>
    <w:rsid w:val="00166257"/>
    <w:rsid w:val="00187CB3"/>
    <w:rsid w:val="00264FF2"/>
    <w:rsid w:val="00277AB5"/>
    <w:rsid w:val="002A5888"/>
    <w:rsid w:val="002F4BE0"/>
    <w:rsid w:val="0031340C"/>
    <w:rsid w:val="0032135E"/>
    <w:rsid w:val="004013B6"/>
    <w:rsid w:val="00405160"/>
    <w:rsid w:val="00451C23"/>
    <w:rsid w:val="00476D4A"/>
    <w:rsid w:val="00481AB1"/>
    <w:rsid w:val="004A7AEC"/>
    <w:rsid w:val="004C4B56"/>
    <w:rsid w:val="005820CF"/>
    <w:rsid w:val="005D5CB8"/>
    <w:rsid w:val="00631448"/>
    <w:rsid w:val="00635C95"/>
    <w:rsid w:val="006C7682"/>
    <w:rsid w:val="00771535"/>
    <w:rsid w:val="007D05DF"/>
    <w:rsid w:val="008369E0"/>
    <w:rsid w:val="008D0FB6"/>
    <w:rsid w:val="008D1C15"/>
    <w:rsid w:val="008D5E4D"/>
    <w:rsid w:val="008F5657"/>
    <w:rsid w:val="00906060"/>
    <w:rsid w:val="00913442"/>
    <w:rsid w:val="00930489"/>
    <w:rsid w:val="00A45E37"/>
    <w:rsid w:val="00BC0481"/>
    <w:rsid w:val="00BC7E29"/>
    <w:rsid w:val="00BE1CBA"/>
    <w:rsid w:val="00BF3E46"/>
    <w:rsid w:val="00C31ECF"/>
    <w:rsid w:val="00C501E2"/>
    <w:rsid w:val="00C60928"/>
    <w:rsid w:val="00CD2E35"/>
    <w:rsid w:val="00CD4D51"/>
    <w:rsid w:val="00D12DCE"/>
    <w:rsid w:val="00DA6AEB"/>
    <w:rsid w:val="00E9373F"/>
    <w:rsid w:val="00F16596"/>
    <w:rsid w:val="00F7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811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DC1DC-2305-482D-9A2B-B7A4EF47B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 Tram</dc:creator>
  <cp:lastModifiedBy>Ms Loan</cp:lastModifiedBy>
  <cp:revision>26</cp:revision>
  <cp:lastPrinted>2017-08-28T08:30:00Z</cp:lastPrinted>
  <dcterms:created xsi:type="dcterms:W3CDTF">2018-05-04T11:25:00Z</dcterms:created>
  <dcterms:modified xsi:type="dcterms:W3CDTF">2018-05-18T08:20:00Z</dcterms:modified>
</cp:coreProperties>
</file>